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C" w:rsidRPr="00514BD1" w:rsidRDefault="00514BD1" w:rsidP="00514BD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514BD1" w:rsidRDefault="00514BD1"/>
    <w:p w:rsidR="00514BD1" w:rsidRDefault="00514BD1"/>
    <w:p w:rsidR="00514BD1" w:rsidRPr="00514BD1" w:rsidRDefault="00514BD1" w:rsidP="00514BD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>ა(ა)იპ - ქალაქ ფოთის მუნიციპალიტეტის სახელოვნებო სამხატვრო სასწავლებელი</w:t>
      </w:r>
    </w:p>
    <w:p w:rsidR="00514BD1" w:rsidRPr="00514BD1" w:rsidRDefault="00514BD1" w:rsidP="00514BD1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514BD1" w:rsidRDefault="00514B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514BD1" w:rsidRPr="00514BD1" w:rsidRDefault="00514BD1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514BD1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202,0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190,5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11,5</w:t>
            </w: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D1" w:rsidRDefault="00514BD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Pr="00514BD1" w:rsidRDefault="00514BD1" w:rsidP="00EB49EC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BD1" w:rsidRDefault="00514BD1" w:rsidP="00EB49EC">
            <w:pPr>
              <w:spacing w:after="0" w:line="240" w:lineRule="auto"/>
              <w:jc w:val="center"/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4BD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BD1" w:rsidRDefault="00514BD1" w:rsidP="00EB4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4BD1" w:rsidRDefault="00514BD1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Default="00EB49EC"/>
    <w:p w:rsidR="00EB49EC" w:rsidRPr="00514BD1" w:rsidRDefault="00EB49EC" w:rsidP="00EB49E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EB49EC" w:rsidRDefault="00EB49EC" w:rsidP="00EB49EC"/>
    <w:p w:rsidR="00EB49EC" w:rsidRDefault="00EB49EC" w:rsidP="00EB49EC"/>
    <w:p w:rsidR="00EB49EC" w:rsidRPr="00514BD1" w:rsidRDefault="00EB49EC" w:rsidP="00EB49E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საგამოფენო დარბაზი</w:t>
      </w:r>
    </w:p>
    <w:p w:rsidR="00EB49EC" w:rsidRPr="00514BD1" w:rsidRDefault="00EB49EC" w:rsidP="00EB49EC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EB49EC" w:rsidRDefault="00EB49EC" w:rsidP="00EB49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EB49EC" w:rsidRPr="00514BD1" w:rsidRDefault="00EB49EC" w:rsidP="00EB49EC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EB49EC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4A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4A14E5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Pr="004A14E5" w:rsidRDefault="004A14E5" w:rsidP="004A14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58,2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4A14E5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12,8</w:t>
            </w: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EC" w:rsidRDefault="00EB49EC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Pr="00514BD1" w:rsidRDefault="00EB49EC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9EC" w:rsidRDefault="00EB49EC" w:rsidP="00022BF2">
            <w:pPr>
              <w:spacing w:after="0" w:line="240" w:lineRule="auto"/>
              <w:jc w:val="center"/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49EC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EC" w:rsidRDefault="00EB49EC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B49EC" w:rsidRDefault="00EB49EC" w:rsidP="00EB49EC"/>
    <w:p w:rsidR="00EB49EC" w:rsidRDefault="00EB49EC" w:rsidP="00EB49EC"/>
    <w:p w:rsidR="00EB49EC" w:rsidRDefault="00EB49EC"/>
    <w:p w:rsidR="00EB49EC" w:rsidRDefault="00EB49EC"/>
    <w:p w:rsidR="00EB49EC" w:rsidRDefault="00EB49EC"/>
    <w:p w:rsidR="00EB49EC" w:rsidRDefault="00EB49EC"/>
    <w:p w:rsidR="00244B03" w:rsidRDefault="00244B03" w:rsidP="00244B03"/>
    <w:p w:rsidR="00244B03" w:rsidRPr="00514BD1" w:rsidRDefault="00244B03" w:rsidP="00244B0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244B03" w:rsidRDefault="00244B03" w:rsidP="00244B03"/>
    <w:p w:rsidR="00244B03" w:rsidRDefault="00244B03" w:rsidP="00244B03"/>
    <w:p w:rsidR="00244B03" w:rsidRPr="00514BD1" w:rsidRDefault="00244B03" w:rsidP="00244B0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ფოლკლორის ცენტრი</w:t>
      </w:r>
    </w:p>
    <w:p w:rsidR="00244B03" w:rsidRPr="00514BD1" w:rsidRDefault="00244B03" w:rsidP="00244B03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244B03" w:rsidRDefault="00244B03" w:rsidP="00244B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244B03" w:rsidRPr="00514BD1" w:rsidRDefault="00244B03" w:rsidP="00244B03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244B03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Pr="004A14E5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400,0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244B03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296,6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C60E74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</w:t>
            </w:r>
            <w:r w:rsidR="00244B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103,4</w:t>
            </w: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B03" w:rsidRDefault="00244B0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Pr="00514BD1" w:rsidRDefault="00244B0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4B03" w:rsidRDefault="00244B03" w:rsidP="00022BF2">
            <w:pPr>
              <w:spacing w:after="0" w:line="240" w:lineRule="auto"/>
              <w:jc w:val="center"/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B0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B03" w:rsidRDefault="00244B0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244B03" w:rsidRDefault="00244B03" w:rsidP="00244B03"/>
    <w:p w:rsidR="0009426A" w:rsidRDefault="0009426A" w:rsidP="0009426A"/>
    <w:p w:rsidR="0009426A" w:rsidRPr="00514BD1" w:rsidRDefault="0009426A" w:rsidP="0009426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09426A" w:rsidRDefault="0009426A" w:rsidP="0009426A"/>
    <w:p w:rsidR="0009426A" w:rsidRDefault="0009426A" w:rsidP="0009426A"/>
    <w:p w:rsidR="0009426A" w:rsidRPr="00514BD1" w:rsidRDefault="0009426A" w:rsidP="0009426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მელიორაცია</w:t>
      </w:r>
    </w:p>
    <w:p w:rsidR="0009426A" w:rsidRPr="00514BD1" w:rsidRDefault="0009426A" w:rsidP="0009426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9426A" w:rsidRDefault="0009426A" w:rsidP="00094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9426A" w:rsidRPr="00514BD1" w:rsidRDefault="0009426A" w:rsidP="0009426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9426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Pr="004A14E5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26A" w:rsidRPr="00244B03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</w:tr>
      <w:tr w:rsidR="0009426A" w:rsidTr="0009426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13,2</w:t>
            </w: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26A" w:rsidRDefault="0009426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Pr="00514BD1" w:rsidRDefault="0009426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426A" w:rsidRDefault="0009426A" w:rsidP="00022BF2">
            <w:pPr>
              <w:spacing w:after="0" w:line="240" w:lineRule="auto"/>
              <w:jc w:val="center"/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426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6A" w:rsidRDefault="0009426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03" w:rsidRDefault="00244B03" w:rsidP="00244B03"/>
    <w:p w:rsidR="00EB49EC" w:rsidRDefault="00EB49EC"/>
    <w:p w:rsidR="00517141" w:rsidRDefault="00517141"/>
    <w:p w:rsidR="00517141" w:rsidRDefault="00517141"/>
    <w:p w:rsidR="00517141" w:rsidRDefault="00517141"/>
    <w:p w:rsidR="00517141" w:rsidRDefault="00517141"/>
    <w:p w:rsidR="00517141" w:rsidRDefault="00517141" w:rsidP="00517141"/>
    <w:p w:rsidR="00517141" w:rsidRPr="00514BD1" w:rsidRDefault="00517141" w:rsidP="005171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517141" w:rsidRDefault="00517141" w:rsidP="00517141"/>
    <w:p w:rsidR="00517141" w:rsidRDefault="00517141" w:rsidP="00517141"/>
    <w:p w:rsidR="00517141" w:rsidRPr="00514BD1" w:rsidRDefault="00517141" w:rsidP="0051714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ქალაქ ფოთის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>სერვისების ცენტრი</w:t>
      </w:r>
    </w:p>
    <w:p w:rsidR="00517141" w:rsidRPr="00514BD1" w:rsidRDefault="00517141" w:rsidP="00517141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517141" w:rsidRDefault="00517141" w:rsidP="005171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517141" w:rsidRPr="00514BD1" w:rsidRDefault="00517141" w:rsidP="00517141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517141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51714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Pr="004A14E5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300,0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141" w:rsidRPr="00244B03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274,2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25,8</w:t>
            </w: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41" w:rsidRDefault="00517141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Pr="00514BD1" w:rsidRDefault="00517141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141" w:rsidRDefault="00517141" w:rsidP="00022BF2">
            <w:pPr>
              <w:spacing w:after="0" w:line="240" w:lineRule="auto"/>
              <w:jc w:val="center"/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141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141" w:rsidRDefault="00517141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141" w:rsidRDefault="00517141" w:rsidP="00517141"/>
    <w:p w:rsidR="00517141" w:rsidRDefault="00517141"/>
    <w:p w:rsidR="00A17112" w:rsidRDefault="00A17112"/>
    <w:p w:rsidR="00A17112" w:rsidRDefault="00A17112"/>
    <w:p w:rsidR="00A17112" w:rsidRDefault="00A17112"/>
    <w:p w:rsidR="00A17112" w:rsidRDefault="00A17112"/>
    <w:p w:rsidR="00A17112" w:rsidRDefault="00A17112" w:rsidP="00A17112"/>
    <w:p w:rsidR="00A17112" w:rsidRPr="00514BD1" w:rsidRDefault="00A17112" w:rsidP="00A1711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დანართი 8</w:t>
      </w:r>
    </w:p>
    <w:p w:rsidR="00A17112" w:rsidRDefault="00A17112" w:rsidP="00A17112"/>
    <w:p w:rsidR="00A17112" w:rsidRDefault="00A17112" w:rsidP="00A17112"/>
    <w:p w:rsidR="00A17112" w:rsidRPr="00514BD1" w:rsidRDefault="00A17112" w:rsidP="00A1711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 w:rsidR="00227C15">
        <w:rPr>
          <w:rFonts w:ascii="Sylfaen" w:hAnsi="Sylfaen"/>
          <w:b/>
          <w:sz w:val="24"/>
          <w:szCs w:val="24"/>
          <w:lang w:val="ka-GE"/>
        </w:rPr>
        <w:t xml:space="preserve">თვითმმართველი </w:t>
      </w:r>
      <w:r w:rsidRPr="00514BD1">
        <w:rPr>
          <w:rFonts w:ascii="Sylfaen" w:hAnsi="Sylfaen"/>
          <w:b/>
          <w:sz w:val="24"/>
          <w:szCs w:val="24"/>
          <w:lang w:val="ka-GE"/>
        </w:rPr>
        <w:t>ქალაქ</w:t>
      </w:r>
      <w:r w:rsidR="00227C15">
        <w:rPr>
          <w:rFonts w:ascii="Sylfaen" w:hAnsi="Sylfaen"/>
          <w:b/>
          <w:sz w:val="24"/>
          <w:szCs w:val="24"/>
          <w:lang w:val="ka-GE"/>
        </w:rPr>
        <w:t>ის-</w:t>
      </w:r>
      <w:r w:rsidRPr="00514BD1">
        <w:rPr>
          <w:rFonts w:ascii="Sylfaen" w:hAnsi="Sylfaen"/>
          <w:b/>
          <w:sz w:val="24"/>
          <w:szCs w:val="24"/>
          <w:lang w:val="ka-GE"/>
        </w:rPr>
        <w:t xml:space="preserve">ფოთის </w:t>
      </w:r>
      <w:r>
        <w:rPr>
          <w:rFonts w:ascii="Sylfaen" w:hAnsi="Sylfaen"/>
          <w:b/>
          <w:sz w:val="24"/>
          <w:szCs w:val="24"/>
          <w:lang w:val="ka-GE"/>
        </w:rPr>
        <w:t>ხელბურთის კლუბი „ოქროს ვერძი“</w:t>
      </w:r>
    </w:p>
    <w:p w:rsidR="00A17112" w:rsidRPr="00514BD1" w:rsidRDefault="00A17112" w:rsidP="00A17112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A17112" w:rsidRDefault="00A17112" w:rsidP="00A171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A17112" w:rsidRPr="00514BD1" w:rsidRDefault="00A17112" w:rsidP="00A1711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A1711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Pr="0051714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A17112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A1711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B430F3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Pr="004A14E5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82,0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B430F3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112" w:rsidRPr="00244B03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55,8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B430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26,2</w:t>
            </w: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12" w:rsidRDefault="00A171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Pr="00514BD1" w:rsidRDefault="00A171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112" w:rsidRDefault="00A17112" w:rsidP="00022BF2">
            <w:pPr>
              <w:spacing w:after="0" w:line="240" w:lineRule="auto"/>
              <w:jc w:val="center"/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71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12" w:rsidRDefault="00A171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7112" w:rsidRDefault="00A17112"/>
    <w:p w:rsidR="000F4AB6" w:rsidRDefault="000F4AB6"/>
    <w:p w:rsidR="000F4AB6" w:rsidRDefault="000F4AB6"/>
    <w:p w:rsidR="000F4AB6" w:rsidRDefault="000F4AB6"/>
    <w:p w:rsidR="000F4AB6" w:rsidRDefault="000F4AB6"/>
    <w:p w:rsidR="000F4AB6" w:rsidRDefault="000F4AB6"/>
    <w:p w:rsidR="000F4AB6" w:rsidRPr="00514BD1" w:rsidRDefault="000F4AB6" w:rsidP="000F4AB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0F4AB6" w:rsidRDefault="000F4AB6" w:rsidP="000F4AB6"/>
    <w:p w:rsidR="000F4AB6" w:rsidRDefault="000F4AB6" w:rsidP="000F4AB6"/>
    <w:p w:rsidR="000F4AB6" w:rsidRDefault="000F4AB6" w:rsidP="000F4AB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 xml:space="preserve">სკოლისგარეშე სასპორტო საგანმანათლებლო დაწესებულება - </w:t>
      </w:r>
    </w:p>
    <w:p w:rsidR="000F4AB6" w:rsidRPr="00514BD1" w:rsidRDefault="000F4AB6" w:rsidP="000F4AB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რაგბის სასპორტო სკოლა</w:t>
      </w:r>
    </w:p>
    <w:p w:rsidR="000F4AB6" w:rsidRPr="00514BD1" w:rsidRDefault="000F4AB6" w:rsidP="000F4AB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F4AB6" w:rsidRDefault="000F4AB6" w:rsidP="000F4A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F4AB6" w:rsidRPr="00514BD1" w:rsidRDefault="000F4AB6" w:rsidP="000F4AB6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F4AB6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Pr="0051714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F4A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A17112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B430F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Pr="004A14E5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AB6" w:rsidRPr="00244B03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70,0</w:t>
            </w: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AB6" w:rsidRDefault="000F4AB6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Pr="00514BD1" w:rsidRDefault="000F4AB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AB6" w:rsidRDefault="000F4AB6" w:rsidP="00022BF2">
            <w:pPr>
              <w:spacing w:after="0" w:line="240" w:lineRule="auto"/>
              <w:jc w:val="center"/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AB6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AB6" w:rsidRDefault="000F4AB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4AB6" w:rsidRDefault="000F4AB6" w:rsidP="000F4AB6"/>
    <w:p w:rsidR="000F4AB6" w:rsidRDefault="000F4AB6"/>
    <w:p w:rsidR="00623B12" w:rsidRDefault="00623B12"/>
    <w:p w:rsidR="00623B12" w:rsidRDefault="00623B12"/>
    <w:p w:rsidR="00623B12" w:rsidRDefault="00623B12"/>
    <w:p w:rsidR="00623B12" w:rsidRDefault="00623B12"/>
    <w:p w:rsidR="00623B12" w:rsidRPr="00514BD1" w:rsidRDefault="00623B12" w:rsidP="00623B1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623B12" w:rsidRDefault="00623B12" w:rsidP="00623B12"/>
    <w:p w:rsidR="00623B12" w:rsidRDefault="00623B12" w:rsidP="00623B12"/>
    <w:p w:rsidR="00623B12" w:rsidRPr="00514BD1" w:rsidRDefault="00623B12" w:rsidP="005212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სოციალური მომსახურების ცენტრი</w:t>
      </w:r>
    </w:p>
    <w:p w:rsidR="00623B12" w:rsidRPr="00514BD1" w:rsidRDefault="00623B12" w:rsidP="0052129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623B12" w:rsidRDefault="00623B12" w:rsidP="00623B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623B12" w:rsidRPr="00514BD1" w:rsidRDefault="00623B12" w:rsidP="00623B1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623B1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Pr="0051714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2129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521296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A17112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52129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B430F3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Pr="004A14E5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 w:rsidR="00623B12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52129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12" w:rsidRPr="00244B03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578,4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52129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421,6</w:t>
            </w: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12" w:rsidRDefault="00623B1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Pr="00514BD1" w:rsidRDefault="00623B1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3B12" w:rsidRDefault="00623B12" w:rsidP="00022BF2">
            <w:pPr>
              <w:spacing w:after="0" w:line="240" w:lineRule="auto"/>
              <w:jc w:val="center"/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1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B12" w:rsidRDefault="00623B1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23B12" w:rsidRDefault="00623B12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Default="0013039A"/>
    <w:p w:rsidR="0013039A" w:rsidRPr="00514BD1" w:rsidRDefault="0013039A" w:rsidP="0013039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13039A" w:rsidRDefault="0013039A" w:rsidP="0013039A"/>
    <w:p w:rsidR="0013039A" w:rsidRDefault="0013039A" w:rsidP="0013039A"/>
    <w:p w:rsidR="0013039A" w:rsidRPr="00514BD1" w:rsidRDefault="0013039A" w:rsidP="0013039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სპორტისა და ტურიზმის ცენტრი</w:t>
      </w:r>
    </w:p>
    <w:p w:rsidR="0013039A" w:rsidRPr="00514BD1" w:rsidRDefault="0013039A" w:rsidP="0013039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13039A" w:rsidRDefault="0013039A" w:rsidP="0013039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13039A" w:rsidRPr="00514BD1" w:rsidRDefault="0013039A" w:rsidP="0013039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13039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Pr="0051714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A17112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B430F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Pr="004A14E5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1300,0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39A" w:rsidRPr="00244B03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1044,0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195,0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Default="0013039A" w:rsidP="00022BF2">
            <w:pPr>
              <w:spacing w:after="0" w:line="240" w:lineRule="auto"/>
              <w:jc w:val="center"/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9A" w:rsidRDefault="0013039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514BD1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039A" w:rsidRPr="0013039A" w:rsidRDefault="0013039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61,0</w:t>
            </w: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039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9A" w:rsidRDefault="0013039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3039A" w:rsidRDefault="0013039A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BE74F3" w:rsidRDefault="00BE74F3"/>
    <w:p w:rsidR="001567D8" w:rsidRPr="00514BD1" w:rsidRDefault="001567D8" w:rsidP="001567D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BE74F3" w:rsidRDefault="00BE74F3" w:rsidP="00BE74F3"/>
    <w:p w:rsidR="001567D8" w:rsidRDefault="001567D8" w:rsidP="00BE74F3"/>
    <w:p w:rsidR="00BE74F3" w:rsidRPr="00514BD1" w:rsidRDefault="00BE74F3" w:rsidP="00BE74F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 w:rsidR="003A0246"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საზოგადოებრივი ჯანდაცვის</w:t>
      </w:r>
      <w:r>
        <w:rPr>
          <w:rFonts w:ascii="Sylfaen" w:hAnsi="Sylfaen"/>
          <w:b/>
          <w:sz w:val="24"/>
          <w:szCs w:val="24"/>
          <w:lang w:val="ka-GE"/>
        </w:rPr>
        <w:t xml:space="preserve"> ცენტრი</w:t>
      </w:r>
    </w:p>
    <w:p w:rsidR="00BE74F3" w:rsidRPr="00514BD1" w:rsidRDefault="00BE74F3" w:rsidP="00BE74F3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BE74F3" w:rsidRDefault="00BE74F3" w:rsidP="00BE74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BE74F3" w:rsidRPr="00514BD1" w:rsidRDefault="00BE74F3" w:rsidP="00BE74F3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BE74F3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Pr="0051714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3A0246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A17112" w:rsidRDefault="003A0246" w:rsidP="003A024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3A0246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B430F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Pr="004A14E5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244B03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3A0246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55,0</w:t>
            </w: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Default="00BE74F3" w:rsidP="00022BF2">
            <w:pPr>
              <w:spacing w:after="0" w:line="240" w:lineRule="auto"/>
              <w:jc w:val="center"/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4F3" w:rsidRDefault="00BE74F3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514BD1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74F3" w:rsidRPr="00514BD1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74F3" w:rsidRPr="0013039A" w:rsidRDefault="00BE74F3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E74F3" w:rsidTr="003A0246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74F3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4F3" w:rsidRDefault="00BE74F3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74F3" w:rsidRDefault="00BE74F3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Default="00465CAA"/>
    <w:p w:rsidR="00465CAA" w:rsidRPr="00514BD1" w:rsidRDefault="00465CAA" w:rsidP="00465CA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465CAA" w:rsidRDefault="00465CAA" w:rsidP="00465CAA"/>
    <w:p w:rsidR="00465CAA" w:rsidRDefault="00465CAA" w:rsidP="00465CAA"/>
    <w:p w:rsidR="00465CAA" w:rsidRPr="00514BD1" w:rsidRDefault="00465CAA" w:rsidP="00465C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სასაფლაოების მოვლა-პატრონობის ცენტრი</w:t>
      </w:r>
    </w:p>
    <w:p w:rsidR="00465CAA" w:rsidRPr="00514BD1" w:rsidRDefault="00465CAA" w:rsidP="00465CAA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65CAA" w:rsidRDefault="00465CAA" w:rsidP="00465C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65CAA" w:rsidRPr="00514BD1" w:rsidRDefault="00465CAA" w:rsidP="00465CAA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65CAA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Pr="0051714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A17112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3A0246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B430F3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4A14E5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244B03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105,0</w:t>
            </w: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Default="00465CAA" w:rsidP="00022BF2">
            <w:pPr>
              <w:spacing w:after="0" w:line="240" w:lineRule="auto"/>
              <w:jc w:val="center"/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AA" w:rsidRDefault="00465CAA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514BD1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CAA" w:rsidRPr="00514BD1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CAA" w:rsidRPr="0013039A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Pr="00A373E8" w:rsidRDefault="00A373E8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Pr="00465CAA" w:rsidRDefault="00465CAA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CAA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CAA" w:rsidRDefault="00465CAA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5CAA" w:rsidRDefault="00465CAA"/>
    <w:p w:rsidR="00022BF2" w:rsidRDefault="00022BF2"/>
    <w:p w:rsidR="00022BF2" w:rsidRDefault="00022BF2"/>
    <w:p w:rsidR="00022BF2" w:rsidRDefault="00022BF2"/>
    <w:p w:rsidR="00022BF2" w:rsidRDefault="00022BF2"/>
    <w:p w:rsidR="00022BF2" w:rsidRDefault="00022BF2"/>
    <w:p w:rsidR="00022BF2" w:rsidRDefault="00022BF2"/>
    <w:p w:rsidR="00022BF2" w:rsidRPr="00514BD1" w:rsidRDefault="00022BF2" w:rsidP="00022BF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022BF2" w:rsidRDefault="00022BF2" w:rsidP="00022BF2"/>
    <w:p w:rsidR="00022BF2" w:rsidRDefault="00022BF2" w:rsidP="00022BF2"/>
    <w:p w:rsidR="00022BF2" w:rsidRPr="00514BD1" w:rsidRDefault="00022BF2" w:rsidP="00022BF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არჩილ ხორავას სახელობის სკოლისგარეშე სახელოვნებო სასწავლებელი</w:t>
      </w:r>
    </w:p>
    <w:p w:rsidR="00022BF2" w:rsidRPr="00514BD1" w:rsidRDefault="00022BF2" w:rsidP="00022BF2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22BF2" w:rsidRDefault="00022BF2" w:rsidP="00022B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22BF2" w:rsidRPr="00514BD1" w:rsidRDefault="00022BF2" w:rsidP="00022BF2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22BF2" w:rsidTr="00022BF2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Pr="0051714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273,6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43,6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C82FC7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A17112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3A0246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B430F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4A14E5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</w:t>
            </w:r>
            <w:r w:rsidR="00022BF2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244B03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222,5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7,5</w:t>
            </w: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Default="00022BF2" w:rsidP="00022BF2">
            <w:pPr>
              <w:spacing w:after="0" w:line="240" w:lineRule="auto"/>
              <w:jc w:val="center"/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2" w:rsidRDefault="00022BF2" w:rsidP="00022BF2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514BD1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2BF2" w:rsidRPr="0013039A" w:rsidRDefault="00022BF2" w:rsidP="00022BF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22BF2" w:rsidTr="00C82FC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A373E8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Pr="00465CAA" w:rsidRDefault="00C82FC7" w:rsidP="00022BF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BF2" w:rsidTr="00022BF2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BF2" w:rsidRDefault="00022BF2" w:rsidP="00022B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22BF2" w:rsidRDefault="00022BF2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Default="00672CA9"/>
    <w:p w:rsidR="00672CA9" w:rsidRPr="00514BD1" w:rsidRDefault="00672CA9" w:rsidP="00672CA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672CA9" w:rsidRDefault="00672CA9" w:rsidP="00672CA9"/>
    <w:p w:rsidR="00672CA9" w:rsidRDefault="00672CA9" w:rsidP="00672CA9"/>
    <w:p w:rsidR="00672CA9" w:rsidRPr="00514BD1" w:rsidRDefault="00672CA9" w:rsidP="00672CA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ქალაქის-ფოთის ცენტრალური პარკი</w:t>
      </w:r>
    </w:p>
    <w:p w:rsidR="00672CA9" w:rsidRPr="00514BD1" w:rsidRDefault="00672CA9" w:rsidP="00672CA9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672CA9" w:rsidRDefault="00672CA9" w:rsidP="00672C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672CA9" w:rsidRPr="00514BD1" w:rsidRDefault="00672CA9" w:rsidP="00672CA9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672CA9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51714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672CA9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672CA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A17112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3A0246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B430F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4A14E5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150,0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244B03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106,8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43,2</w:t>
            </w: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Default="00672CA9" w:rsidP="00345A79">
            <w:pPr>
              <w:spacing w:after="0" w:line="240" w:lineRule="auto"/>
              <w:jc w:val="center"/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CA9" w:rsidRDefault="00672CA9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514BD1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2CA9" w:rsidRPr="0013039A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A373E8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Pr="00465CAA" w:rsidRDefault="00672CA9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2CA9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A9" w:rsidRDefault="00672CA9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72CA9" w:rsidRDefault="00672CA9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Default="004D1A47"/>
    <w:p w:rsidR="004D1A47" w:rsidRPr="00514BD1" w:rsidRDefault="004D1A47" w:rsidP="004D1A4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4D1A47" w:rsidRDefault="004D1A47" w:rsidP="004D1A47"/>
    <w:p w:rsidR="004D1A47" w:rsidRDefault="004D1A47" w:rsidP="004D1A47"/>
    <w:p w:rsidR="004D1A47" w:rsidRPr="00514BD1" w:rsidRDefault="004D1A47" w:rsidP="004D1A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სკოლამდელი სააღმზრდელო გაერთიანება</w:t>
      </w:r>
    </w:p>
    <w:p w:rsidR="004D1A47" w:rsidRPr="00514BD1" w:rsidRDefault="004D1A47" w:rsidP="004D1A4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D1A47" w:rsidRDefault="004D1A47" w:rsidP="004D1A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D1A47" w:rsidRPr="00514BD1" w:rsidRDefault="004D1A47" w:rsidP="004D1A4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D1A4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51714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672CA9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A17112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3A0246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3 000,0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B430F3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3 000</w:t>
            </w:r>
            <w:r w:rsidR="004D1A4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4A14E5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3 000</w:t>
            </w:r>
            <w:r w:rsidR="004D1A4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2 243,0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244B03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2 243,0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81279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735,7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4D1A47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Default="004D1A4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4D1A47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20,0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47" w:rsidRDefault="004D1A4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514BD1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A47" w:rsidRPr="0013039A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1,3</w:t>
            </w: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A373E8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Pr="00465CAA" w:rsidRDefault="004D1A4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1A4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47" w:rsidRDefault="004D1A4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D1A47" w:rsidRDefault="004D1A47" w:rsidP="004D1A47"/>
    <w:p w:rsidR="004D1A47" w:rsidRDefault="004D1A47"/>
    <w:p w:rsidR="009042B7" w:rsidRDefault="009042B7"/>
    <w:p w:rsidR="009042B7" w:rsidRDefault="009042B7"/>
    <w:p w:rsidR="009042B7" w:rsidRDefault="009042B7"/>
    <w:p w:rsidR="009042B7" w:rsidRDefault="009042B7"/>
    <w:p w:rsidR="009042B7" w:rsidRDefault="009042B7"/>
    <w:p w:rsidR="009042B7" w:rsidRDefault="009042B7"/>
    <w:p w:rsidR="009042B7" w:rsidRPr="00514BD1" w:rsidRDefault="009042B7" w:rsidP="009042B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9042B7" w:rsidRDefault="009042B7" w:rsidP="009042B7"/>
    <w:p w:rsidR="009042B7" w:rsidRDefault="009042B7" w:rsidP="009042B7"/>
    <w:p w:rsidR="009042B7" w:rsidRPr="00514BD1" w:rsidRDefault="009042B7" w:rsidP="009042B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ქალაქ ფოთის მუნიციპალიტეტის მოსწავლე-ახალგაზრდობის შემოქმედების ცენტრი</w:t>
      </w:r>
    </w:p>
    <w:p w:rsidR="009042B7" w:rsidRPr="00514BD1" w:rsidRDefault="009042B7" w:rsidP="009042B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9042B7" w:rsidRDefault="009042B7" w:rsidP="009042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9042B7" w:rsidRPr="00514BD1" w:rsidRDefault="009042B7" w:rsidP="009042B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9042B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51714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672CA9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A17112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3A0246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B430F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244B03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4A14E5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190,0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6926F1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244B03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168,5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7E4F9E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21,5</w:t>
            </w: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4D1A47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Default="009042B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4D1A47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B7" w:rsidRDefault="009042B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514BD1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2B7" w:rsidRPr="0013039A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A373E8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Pr="00465CAA" w:rsidRDefault="009042B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9042B7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42B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2B7" w:rsidRDefault="009042B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42B7" w:rsidRDefault="009042B7"/>
    <w:p w:rsidR="00075AF7" w:rsidRDefault="00075AF7"/>
    <w:p w:rsidR="00075AF7" w:rsidRDefault="00075AF7"/>
    <w:p w:rsidR="00075AF7" w:rsidRDefault="00075AF7"/>
    <w:p w:rsidR="00075AF7" w:rsidRDefault="00075AF7"/>
    <w:p w:rsidR="00075AF7" w:rsidRDefault="00075AF7"/>
    <w:p w:rsidR="00075AF7" w:rsidRDefault="00075AF7"/>
    <w:p w:rsidR="00075AF7" w:rsidRPr="00514BD1" w:rsidRDefault="00075AF7" w:rsidP="00075AF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075AF7" w:rsidRDefault="00075AF7" w:rsidP="00075AF7"/>
    <w:p w:rsidR="00075AF7" w:rsidRDefault="00075AF7" w:rsidP="00075AF7"/>
    <w:p w:rsidR="00075AF7" w:rsidRPr="00514BD1" w:rsidRDefault="00075AF7" w:rsidP="00075AF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ქალაქის-ფოთის ბავშვთა ცენტრი</w:t>
      </w:r>
    </w:p>
    <w:p w:rsidR="00075AF7" w:rsidRPr="00514BD1" w:rsidRDefault="00075AF7" w:rsidP="00075AF7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075AF7" w:rsidRDefault="00075AF7" w:rsidP="00075A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075AF7" w:rsidRPr="00514BD1" w:rsidRDefault="00075AF7" w:rsidP="00075AF7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075AF7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517141" w:rsidRDefault="00BF0442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="00075AF7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672CA9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07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3A0246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3A0246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07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A14E5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A14E5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120,0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075AF7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244B03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83,8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075AF7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075AF7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36,2</w:t>
            </w: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4D1A47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Default="00075AF7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4D1A47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F7" w:rsidRDefault="00075AF7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514BD1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AF7" w:rsidRPr="0013039A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A373E8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Pr="00465CAA" w:rsidRDefault="00075AF7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5AF7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AF7" w:rsidRDefault="00075AF7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5AF7" w:rsidRDefault="00075AF7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Default="004B7296"/>
    <w:p w:rsidR="004B7296" w:rsidRPr="00514BD1" w:rsidRDefault="004B7296" w:rsidP="004B729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8</w:t>
      </w:r>
    </w:p>
    <w:p w:rsidR="004B7296" w:rsidRDefault="004B7296" w:rsidP="004B7296"/>
    <w:p w:rsidR="004B7296" w:rsidRDefault="004B7296" w:rsidP="004B7296"/>
    <w:p w:rsidR="004B7296" w:rsidRPr="00514BD1" w:rsidRDefault="004B7296" w:rsidP="004B72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14BD1">
        <w:rPr>
          <w:rFonts w:ascii="Sylfaen" w:hAnsi="Sylfaen"/>
          <w:b/>
          <w:sz w:val="24"/>
          <w:szCs w:val="24"/>
          <w:lang w:val="ka-GE"/>
        </w:rPr>
        <w:t xml:space="preserve">ა(ა)იპ - </w:t>
      </w:r>
      <w:r>
        <w:rPr>
          <w:rFonts w:ascii="Sylfaen" w:hAnsi="Sylfaen"/>
          <w:b/>
          <w:sz w:val="24"/>
          <w:szCs w:val="24"/>
          <w:lang w:val="ka-GE"/>
        </w:rPr>
        <w:t>თვითმმართველი ქალაქ ფოთის საბიბლიოთეკო გაერთიანება</w:t>
      </w:r>
    </w:p>
    <w:p w:rsidR="004B7296" w:rsidRPr="00514BD1" w:rsidRDefault="004B7296" w:rsidP="004B7296">
      <w:pPr>
        <w:jc w:val="center"/>
        <w:rPr>
          <w:rFonts w:ascii="Sylfaen" w:hAnsi="Sylfaen"/>
          <w:b/>
          <w:lang w:val="ka-GE"/>
        </w:rPr>
      </w:pPr>
      <w:r w:rsidRPr="00514BD1">
        <w:rPr>
          <w:rFonts w:ascii="Sylfaen" w:hAnsi="Sylfaen"/>
          <w:b/>
          <w:lang w:val="ka-GE"/>
        </w:rPr>
        <w:t>2022 წლის ნაერთი</w:t>
      </w:r>
      <w:r>
        <w:rPr>
          <w:rFonts w:ascii="Sylfaen" w:hAnsi="Sylfaen"/>
          <w:b/>
          <w:lang w:val="ka-GE"/>
        </w:rPr>
        <w:t xml:space="preserve"> ბიუჯეტი</w:t>
      </w:r>
    </w:p>
    <w:p w:rsidR="004B7296" w:rsidRDefault="004B7296" w:rsidP="004B72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</w:t>
      </w:r>
    </w:p>
    <w:p w:rsidR="004B7296" w:rsidRPr="00514BD1" w:rsidRDefault="004B7296" w:rsidP="004B7296">
      <w:pPr>
        <w:rPr>
          <w:rFonts w:ascii="Sylfaen" w:hAnsi="Sylfaen"/>
          <w:sz w:val="20"/>
          <w:szCs w:val="20"/>
          <w:lang w:val="ka-GE"/>
        </w:rPr>
      </w:pPr>
      <w:r w:rsidRPr="00514BD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</w:t>
      </w:r>
      <w:r w:rsidRPr="00514BD1">
        <w:rPr>
          <w:rFonts w:ascii="Sylfaen" w:hAnsi="Sylfaen"/>
          <w:sz w:val="20"/>
          <w:szCs w:val="20"/>
          <w:lang w:val="ka-GE"/>
        </w:rPr>
        <w:t xml:space="preserve"> ათას ლარებში</w:t>
      </w:r>
    </w:p>
    <w:tbl>
      <w:tblPr>
        <w:tblW w:w="974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5549"/>
        <w:gridCol w:w="1300"/>
        <w:gridCol w:w="1360"/>
        <w:gridCol w:w="1531"/>
      </w:tblGrid>
      <w:tr w:rsidR="004B7296" w:rsidTr="00345A79">
        <w:trPr>
          <w:trHeight w:val="885"/>
          <w:tblHeader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დასახელება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სულ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წლის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გეგმა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საკუთარი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სახსრები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მ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Sylfaen" w:hAnsi="Sylfaen" w:cs="Sylfaen"/>
                <w:sz w:val="18"/>
                <w:szCs w:val="18"/>
              </w:rPr>
              <w:t>შ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Sylfaen" w:hAnsi="Sylfaen" w:cs="Sylfaen"/>
                <w:sz w:val="18"/>
                <w:szCs w:val="18"/>
              </w:rPr>
              <w:t>მუნიციპალური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ბიუჯეტი</w:t>
            </w:r>
            <w:r>
              <w:t xml:space="preserve"> 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51714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186,5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672CA9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შემოსავლებიდან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შემოსულობები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აქტივებიდან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გადასახდელები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3A0246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3A0246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A14E5" w:rsidRDefault="001E6718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166,5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244B03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A14E5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165,0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244B03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132,9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საქონელი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მომსახურება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3B3615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32,1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პროცენტი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სუბსიდიები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4D1A47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Default="004B7296" w:rsidP="00345A7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4D1A47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6" w:rsidRDefault="004B7296" w:rsidP="00345A79">
            <w:pPr>
              <w:spacing w:after="0"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      </w:t>
            </w: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ხარჯები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514BD1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7296" w:rsidRPr="0013039A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არაფინანსური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A373E8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65CAA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Pr="004B7296" w:rsidRDefault="004B7296" w:rsidP="00345A7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20,0</w:t>
            </w: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აქტივების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ზრდა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ვალდებულებების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Sylfaen" w:hAnsi="Sylfaen" w:cs="Sylfaen"/>
                <w:sz w:val="20"/>
                <w:szCs w:val="20"/>
              </w:rPr>
              <w:t>კლება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7296" w:rsidTr="00345A79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ნაშთის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6" w:rsidRDefault="004B7296" w:rsidP="00345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7296" w:rsidRDefault="004B7296"/>
    <w:sectPr w:rsidR="004B7296" w:rsidSect="00514BD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D369B"/>
    <w:rsid w:val="00022BF2"/>
    <w:rsid w:val="00075AF7"/>
    <w:rsid w:val="0009426A"/>
    <w:rsid w:val="000C77DF"/>
    <w:rsid w:val="000F4AB6"/>
    <w:rsid w:val="0013039A"/>
    <w:rsid w:val="001567D8"/>
    <w:rsid w:val="001E6718"/>
    <w:rsid w:val="00227C15"/>
    <w:rsid w:val="00244B03"/>
    <w:rsid w:val="00260930"/>
    <w:rsid w:val="003A0246"/>
    <w:rsid w:val="003B3615"/>
    <w:rsid w:val="00465CAA"/>
    <w:rsid w:val="004A14E5"/>
    <w:rsid w:val="004B7296"/>
    <w:rsid w:val="004D1A47"/>
    <w:rsid w:val="00514BD1"/>
    <w:rsid w:val="00517141"/>
    <w:rsid w:val="00521296"/>
    <w:rsid w:val="00623B12"/>
    <w:rsid w:val="00672CA9"/>
    <w:rsid w:val="006926F1"/>
    <w:rsid w:val="007129A8"/>
    <w:rsid w:val="007E4F9E"/>
    <w:rsid w:val="00812795"/>
    <w:rsid w:val="008435E0"/>
    <w:rsid w:val="009042B7"/>
    <w:rsid w:val="009D369B"/>
    <w:rsid w:val="00A17112"/>
    <w:rsid w:val="00A373E8"/>
    <w:rsid w:val="00B430F3"/>
    <w:rsid w:val="00BE74F3"/>
    <w:rsid w:val="00BF0442"/>
    <w:rsid w:val="00C60E74"/>
    <w:rsid w:val="00C82FC7"/>
    <w:rsid w:val="00DF3D7C"/>
    <w:rsid w:val="00EB49EC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Mikautadze</dc:creator>
  <cp:lastModifiedBy>Nino Salukvadze</cp:lastModifiedBy>
  <cp:revision>2</cp:revision>
  <cp:lastPrinted>2021-11-09T10:28:00Z</cp:lastPrinted>
  <dcterms:created xsi:type="dcterms:W3CDTF">2021-11-12T08:35:00Z</dcterms:created>
  <dcterms:modified xsi:type="dcterms:W3CDTF">2021-11-12T08:35:00Z</dcterms:modified>
</cp:coreProperties>
</file>